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77B7C" w:rsidRDefault="00000000">
      <w:pPr>
        <w:rPr>
          <w:b/>
        </w:rPr>
      </w:pPr>
      <w:r>
        <w:rPr>
          <w:b/>
        </w:rPr>
        <w:t>Sample Letter – Employee FML Eligible</w:t>
      </w:r>
    </w:p>
    <w:p w14:paraId="00000002" w14:textId="77777777" w:rsidR="00877B7C" w:rsidRDefault="00000000">
      <w:pPr>
        <w:rPr>
          <w:b/>
        </w:rPr>
      </w:pPr>
      <w:r>
        <w:rPr>
          <w:b/>
        </w:rPr>
        <w:t xml:space="preserve">(For Leave for Employee’s Serious Health Condition) </w:t>
      </w:r>
    </w:p>
    <w:p w14:paraId="00000003" w14:textId="77777777" w:rsidR="00877B7C" w:rsidRDefault="00877B7C"/>
    <w:p w14:paraId="00000004" w14:textId="77777777" w:rsidR="00877B7C" w:rsidRDefault="00000000">
      <w:r>
        <w:t xml:space="preserve">[Date] </w:t>
      </w:r>
    </w:p>
    <w:p w14:paraId="00000005" w14:textId="77777777" w:rsidR="00877B7C" w:rsidRDefault="00877B7C"/>
    <w:p w14:paraId="00000006" w14:textId="77777777" w:rsidR="00877B7C" w:rsidRDefault="00000000">
      <w:r>
        <w:t xml:space="preserve">[Employee Name] </w:t>
      </w:r>
    </w:p>
    <w:p w14:paraId="00000007" w14:textId="77777777" w:rsidR="00877B7C" w:rsidRDefault="00000000">
      <w:r>
        <w:t xml:space="preserve">[Employee Address] </w:t>
      </w:r>
    </w:p>
    <w:p w14:paraId="00000008" w14:textId="77777777" w:rsidR="00877B7C" w:rsidRDefault="00877B7C"/>
    <w:p w14:paraId="00000009" w14:textId="77777777" w:rsidR="00877B7C" w:rsidRDefault="00000000">
      <w:r>
        <w:t xml:space="preserve">Dear [Employee Name]: </w:t>
      </w:r>
    </w:p>
    <w:p w14:paraId="0000000A" w14:textId="77777777" w:rsidR="00877B7C" w:rsidRDefault="00877B7C"/>
    <w:p w14:paraId="0000000B" w14:textId="77777777" w:rsidR="00877B7C" w:rsidRDefault="00000000">
      <w:r>
        <w:t xml:space="preserve">In response to your request for a leave of absence for your own serious health condition, we are providing you with information pertaining to the University’s Family and Medical Leave (FML) policy. Enclosed are several forms: </w:t>
      </w:r>
    </w:p>
    <w:p w14:paraId="0000000C" w14:textId="77777777" w:rsidR="00877B7C" w:rsidRDefault="00877B7C"/>
    <w:p w14:paraId="0000000D" w14:textId="77777777" w:rsidR="00877B7C" w:rsidRDefault="00000000">
      <w:pPr>
        <w:ind w:left="720"/>
      </w:pPr>
      <w:r>
        <w:t xml:space="preserve">• Leave of Absence Request </w:t>
      </w:r>
    </w:p>
    <w:p w14:paraId="0000000E" w14:textId="77777777" w:rsidR="00877B7C" w:rsidRDefault="00000000">
      <w:pPr>
        <w:ind w:left="720"/>
      </w:pPr>
      <w:r>
        <w:t>• Notice of Eligibility and Rights &amp; Responsibilities</w:t>
      </w:r>
    </w:p>
    <w:p w14:paraId="0000000F" w14:textId="77777777" w:rsidR="00877B7C" w:rsidRDefault="00000000">
      <w:pPr>
        <w:ind w:left="720"/>
      </w:pPr>
      <w:r>
        <w:t xml:space="preserve"> • Certification of Health Care Provider for Employee’s Serious Health Condition </w:t>
      </w:r>
    </w:p>
    <w:p w14:paraId="00000010" w14:textId="77777777" w:rsidR="00877B7C" w:rsidRDefault="00877B7C"/>
    <w:p w14:paraId="00000011" w14:textId="77777777" w:rsidR="00877B7C" w:rsidRDefault="00000000">
      <w:r>
        <w:t xml:space="preserve">Part A of the Notice of Eligibility and Rights &amp; Responsibilities states that you are eligible for FML. Part B provides information about whether you are able or required to substitute paid leave for unpaid leave and any responsibilities you may have while on leave. It is important for you to read the Notice carefully. </w:t>
      </w:r>
    </w:p>
    <w:p w14:paraId="00000012" w14:textId="77777777" w:rsidR="00877B7C" w:rsidRDefault="00877B7C"/>
    <w:p w14:paraId="00000013" w14:textId="77777777" w:rsidR="00877B7C" w:rsidRDefault="00000000">
      <w:r>
        <w:t xml:space="preserve">You must complete the employee section of the Leave of Absence Request and have your health care provider complete the enclosed Certification. All forms to be completed should be returned to ________ within 15 calendar days of this request. Failure to provide the required documentation may result in delay or denial of leave. If you have any questions, please let me know. </w:t>
      </w:r>
    </w:p>
    <w:p w14:paraId="00000014" w14:textId="77777777" w:rsidR="00877B7C" w:rsidRDefault="00877B7C"/>
    <w:p w14:paraId="00000015" w14:textId="77777777" w:rsidR="00877B7C" w:rsidRDefault="00000000">
      <w:r>
        <w:t xml:space="preserve">Sincerely, </w:t>
      </w:r>
    </w:p>
    <w:p w14:paraId="00000016" w14:textId="77777777" w:rsidR="00877B7C" w:rsidRDefault="00877B7C"/>
    <w:p w14:paraId="00000017" w14:textId="77777777" w:rsidR="00877B7C" w:rsidRDefault="00877B7C"/>
    <w:p w14:paraId="00000018" w14:textId="77777777" w:rsidR="00877B7C" w:rsidRDefault="00000000">
      <w:r>
        <w:t>[Name]</w:t>
      </w:r>
    </w:p>
    <w:sectPr w:rsidR="00877B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B7C"/>
    <w:rsid w:val="00877B7C"/>
    <w:rsid w:val="00C03861"/>
    <w:rsid w:val="00DB5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D588A49-CCDF-2343-A3F8-7208BFD9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Jorge Sanchez</cp:lastModifiedBy>
  <cp:revision>2</cp:revision>
  <dcterms:created xsi:type="dcterms:W3CDTF">2025-08-08T19:26:00Z</dcterms:created>
  <dcterms:modified xsi:type="dcterms:W3CDTF">2025-08-08T19:26:00Z</dcterms:modified>
</cp:coreProperties>
</file>